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w:pict w14:anchorId="58EA6FBA">
              <v:line id="Rett linje 4"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8pt,327pt" to="406.05pt,327pt" w14:anchorId="066661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default" r:id="rId10"/>
          <w:footerReference w:type="default" r:id="rId11"/>
          <w:headerReference w:type="first" r:id="rId12"/>
          <w:footerReference w:type="first" r:id="rId13"/>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6F3B5DD1" w14:textId="7D0E04F2" w:rsidR="00F27181" w:rsidRDefault="001A4C39" w:rsidP="00626295">
      <w:r w:rsidRPr="001A4C39">
        <w:rPr>
          <w:rFonts w:eastAsia="Times New Roman" w:cstheme="minorHAnsi"/>
          <w:lang w:eastAsia="nb-NO"/>
        </w:rPr>
        <w:t>Strategisk fremsyn ifm. eksamensordningen og standpunktvurdering </w:t>
      </w:r>
    </w:p>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113EF96E" w:rsidR="00F27181" w:rsidRPr="00F27181" w:rsidRDefault="001A4C39" w:rsidP="0011378C">
      <w:pPr>
        <w:pStyle w:val="Normalmedluftover"/>
      </w:pPr>
      <w:r>
        <w:t>Utdanningsdirektoratet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611AA222" w:rsidR="00F27181" w:rsidRPr="00430794" w:rsidRDefault="001A4C39" w:rsidP="00CB12EE">
            <w:pPr>
              <w:pStyle w:val="TableContents"/>
              <w:rPr>
                <w:rFonts w:asciiTheme="minorHAnsi" w:hAnsiTheme="minorHAnsi" w:cstheme="minorHAnsi"/>
                <w:sz w:val="24"/>
                <w:szCs w:val="24"/>
              </w:rPr>
            </w:pPr>
            <w:r>
              <w:rPr>
                <w:rFonts w:asciiTheme="minorHAnsi" w:hAnsiTheme="minorHAnsi" w:cstheme="minorHAnsi"/>
                <w:sz w:val="24"/>
                <w:szCs w:val="24"/>
              </w:rPr>
              <w:t>Utdanningsdirektoratet</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4"/>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55CAE597"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3D6B9A1"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3F9C4548"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691AB54B"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40A9EBCB"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51C793A7"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0783D64" w:rsidR="00061EF5" w:rsidRPr="002A640D" w:rsidRDefault="001A4C39"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177E3136" w:rsidP="007D415F">
      <w:pPr>
        <w:pStyle w:val="Overskrift2"/>
      </w:pPr>
      <w:bookmarkStart w:id="136" w:name="_Toc150573654"/>
      <w:bookmarkStart w:id="137" w:name="_Toc422860190"/>
      <w:bookmarkStart w:id="138" w:name="_Toc423087580"/>
      <w:bookmarkStart w:id="139" w:name="_Toc119321937"/>
      <w:bookmarkStart w:id="140" w:name="_Toc220512113"/>
      <w:r>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FDF1" w14:textId="77777777" w:rsidR="00432808" w:rsidRDefault="00432808">
      <w:r>
        <w:separator/>
      </w:r>
    </w:p>
    <w:p w14:paraId="13F0AB1E" w14:textId="77777777" w:rsidR="00432808" w:rsidRDefault="00432808"/>
  </w:endnote>
  <w:endnote w:type="continuationSeparator" w:id="0">
    <w:p w14:paraId="6CAA7720" w14:textId="77777777" w:rsidR="00432808" w:rsidRDefault="00432808">
      <w:r>
        <w:continuationSeparator/>
      </w:r>
    </w:p>
    <w:p w14:paraId="62A8FD62" w14:textId="77777777" w:rsidR="00432808" w:rsidRDefault="00432808"/>
  </w:endnote>
  <w:endnote w:type="continuationNotice" w:id="1">
    <w:p w14:paraId="0C1C2EFA" w14:textId="77777777" w:rsidR="00432808" w:rsidRDefault="00432808"/>
    <w:p w14:paraId="3042EE16" w14:textId="77777777" w:rsidR="00432808" w:rsidRDefault="00432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0FB54" w14:textId="77777777" w:rsidR="00432808" w:rsidRDefault="00432808">
      <w:r>
        <w:separator/>
      </w:r>
    </w:p>
    <w:p w14:paraId="6636C484" w14:textId="77777777" w:rsidR="00432808" w:rsidRDefault="00432808"/>
  </w:footnote>
  <w:footnote w:type="continuationSeparator" w:id="0">
    <w:p w14:paraId="3EB00418" w14:textId="77777777" w:rsidR="00432808" w:rsidRDefault="00432808">
      <w:r>
        <w:continuationSeparator/>
      </w:r>
    </w:p>
    <w:p w14:paraId="0199D4F4" w14:textId="77777777" w:rsidR="00432808" w:rsidRDefault="00432808"/>
  </w:footnote>
  <w:footnote w:type="continuationNotice" w:id="1">
    <w:p w14:paraId="4BEFF1D9" w14:textId="77777777" w:rsidR="00432808" w:rsidRDefault="00432808"/>
    <w:p w14:paraId="4F1DE03D" w14:textId="77777777" w:rsidR="00432808" w:rsidRDefault="00432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39"/>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043"/>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808"/>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A9A"/>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5F"/>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697"/>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47"/>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8B1"/>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48"/>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77E3136"/>
    <w:rsid w:val="4D9DD47F"/>
    <w:rsid w:val="611A206D"/>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314886476C5FE409FD0555BD07A4122" ma:contentTypeVersion="12" ma:contentTypeDescription="Opprett et nytt dokument." ma:contentTypeScope="" ma:versionID="431f4ed82e24b9d8270e815381956e69">
  <xsd:schema xmlns:xsd="http://www.w3.org/2001/XMLSchema" xmlns:xs="http://www.w3.org/2001/XMLSchema" xmlns:p="http://schemas.microsoft.com/office/2006/metadata/properties" xmlns:ns2="77eca967-391a-4f79-b5c1-eb49f5beb437" xmlns:ns3="7b6ff851-7295-4aa0-a323-3c5340b44973" targetNamespace="http://schemas.microsoft.com/office/2006/metadata/properties" ma:root="true" ma:fieldsID="df815bc98f07550df7cb6ff0242195e1" ns2:_="" ns3:_="">
    <xsd:import namespace="77eca967-391a-4f79-b5c1-eb49f5beb437"/>
    <xsd:import namespace="7b6ff851-7295-4aa0-a323-3c5340b449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ca967-391a-4f79-b5c1-eb49f5beb4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ff851-7295-4aa0-a323-3c5340b4497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8f458d3-a487-4e1e-a0ca-08b0fb3b8a7d}" ma:internalName="TaxCatchAll" ma:showField="CatchAllData" ma:web="7b6ff851-7295-4aa0-a323-3c5340b44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eca967-391a-4f79-b5c1-eb49f5beb437">
      <Terms xmlns="http://schemas.microsoft.com/office/infopath/2007/PartnerControls"/>
    </lcf76f155ced4ddcb4097134ff3c332f>
    <TaxCatchAll xmlns="7b6ff851-7295-4aa0-a323-3c5340b44973" xsi:nil="true"/>
  </documentManagement>
</p:properties>
</file>

<file path=customXml/itemProps1.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2.xml><?xml version="1.0" encoding="utf-8"?>
<ds:datastoreItem xmlns:ds="http://schemas.openxmlformats.org/officeDocument/2006/customXml" ds:itemID="{303F3E89-F692-41CF-A8BD-43B90714DB3D}"/>
</file>

<file path=customXml/itemProps3.xml><?xml version="1.0" encoding="utf-8"?>
<ds:datastoreItem xmlns:ds="http://schemas.openxmlformats.org/officeDocument/2006/customXml" ds:itemID="{5747518D-D0D7-4326-BCC0-349503471C1A}"/>
</file>

<file path=customXml/itemProps4.xml><?xml version="1.0" encoding="utf-8"?>
<ds:datastoreItem xmlns:ds="http://schemas.openxmlformats.org/officeDocument/2006/customXml" ds:itemID="{7C0B5E00-3BE5-4909-8D64-C9524E2B9527}"/>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30783</Characters>
  <Application>Microsoft Office Word</Application>
  <DocSecurity>0</DocSecurity>
  <Lines>821</Lines>
  <Paragraphs>362</Paragraphs>
  <ScaleCrop>false</ScaleCrop>
  <Company/>
  <LinksUpToDate>false</LinksUpToDate>
  <CharactersWithSpaces>35518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2026-05-13T12:51:00Z</dcterms:created>
  <dcterms:modified xsi:type="dcterms:W3CDTF">2026-05-13T12:51:00Z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0x0101000314886476C5FE409FD0555BD07A4122</vt:lpwstr>
  </property>
</Properties>
</file>